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57600" w14:textId="77777777" w:rsidR="00F55224" w:rsidRPr="00320022" w:rsidRDefault="00F55224" w:rsidP="00F55224">
      <w:pPr>
        <w:tabs>
          <w:tab w:val="right" w:pos="8910"/>
        </w:tabs>
        <w:rPr>
          <w:rFonts w:ascii="Times New Roman" w:hAnsi="Times New Roman" w:cs="Times New Roman"/>
          <w:b/>
          <w:sz w:val="32"/>
        </w:rPr>
      </w:pPr>
      <w:r w:rsidRPr="00320022">
        <w:rPr>
          <w:rFonts w:ascii="Times New Roman" w:hAnsi="Times New Roman" w:cs="Times New Roman"/>
          <w:b/>
          <w:sz w:val="32"/>
        </w:rPr>
        <w:t>BUSINESS OPERATIONS</w:t>
      </w:r>
    </w:p>
    <w:p w14:paraId="31657601" w14:textId="77777777" w:rsidR="00F55224" w:rsidRPr="00320022" w:rsidRDefault="00F55224" w:rsidP="00F55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0022">
        <w:rPr>
          <w:rFonts w:ascii="Times New Roman" w:hAnsi="Times New Roman" w:cs="Times New Roman"/>
          <w:b/>
          <w:u w:val="single"/>
        </w:rPr>
        <w:t>Inclement Weather and Emergency Closings</w:t>
      </w:r>
      <w:r w:rsidRPr="00320022">
        <w:rPr>
          <w:rFonts w:ascii="Times New Roman" w:hAnsi="Times New Roman" w:cs="Times New Roman"/>
          <w:b/>
          <w:u w:val="single"/>
        </w:rPr>
        <w:tab/>
      </w:r>
      <w:r w:rsidRPr="00320022">
        <w:rPr>
          <w:rFonts w:ascii="Times New Roman" w:hAnsi="Times New Roman" w:cs="Times New Roman"/>
          <w:b/>
          <w:u w:val="single"/>
        </w:rPr>
        <w:tab/>
      </w:r>
      <w:r w:rsidRPr="00320022">
        <w:rPr>
          <w:rFonts w:ascii="Times New Roman" w:hAnsi="Times New Roman" w:cs="Times New Roman"/>
          <w:b/>
          <w:u w:val="single"/>
        </w:rPr>
        <w:tab/>
      </w:r>
      <w:r w:rsidRPr="00320022">
        <w:rPr>
          <w:rFonts w:ascii="Times New Roman" w:hAnsi="Times New Roman" w:cs="Times New Roman"/>
          <w:b/>
          <w:u w:val="single"/>
        </w:rPr>
        <w:tab/>
      </w:r>
      <w:r w:rsidRPr="00320022">
        <w:rPr>
          <w:rFonts w:ascii="Times New Roman" w:hAnsi="Times New Roman" w:cs="Times New Roman"/>
          <w:b/>
          <w:u w:val="single"/>
        </w:rPr>
        <w:tab/>
        <w:t>4700</w:t>
      </w:r>
    </w:p>
    <w:p w14:paraId="31657602" w14:textId="77777777" w:rsidR="00F55224" w:rsidRPr="006F229D" w:rsidRDefault="00F55224" w:rsidP="00F55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F229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31657603" w14:textId="77777777" w:rsidR="00F55224" w:rsidRPr="00F55224" w:rsidRDefault="00F55224" w:rsidP="00F552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52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offices of Educational Service Unit #2 shall be open </w:t>
      </w:r>
      <w:r w:rsidRPr="006F229D">
        <w:rPr>
          <w:rFonts w:ascii="Times New Roman" w:eastAsia="Times New Roman" w:hAnsi="Times New Roman" w:cs="Times New Roman"/>
          <w:color w:val="333333"/>
          <w:sz w:val="24"/>
          <w:szCs w:val="24"/>
        </w:rPr>
        <w:t>on the dates s</w:t>
      </w:r>
      <w:r w:rsidR="002217E6">
        <w:rPr>
          <w:rFonts w:ascii="Times New Roman" w:eastAsia="Times New Roman" w:hAnsi="Times New Roman" w:cs="Times New Roman"/>
          <w:color w:val="333333"/>
          <w:sz w:val="24"/>
          <w:szCs w:val="24"/>
        </w:rPr>
        <w:t>et forth on the official Unit C</w:t>
      </w:r>
      <w:r w:rsidRPr="006F229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alendar, and shall not be closed or dismissed </w:t>
      </w:r>
      <w:r w:rsidRPr="00F55224">
        <w:rPr>
          <w:rFonts w:ascii="Times New Roman" w:eastAsia="Times New Roman" w:hAnsi="Times New Roman" w:cs="Times New Roman"/>
          <w:color w:val="333333"/>
          <w:sz w:val="24"/>
          <w:szCs w:val="24"/>
        </w:rPr>
        <w:t>except by action of the administrator or designee.  This decision will be made</w:t>
      </w:r>
      <w:r w:rsidRPr="006F229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when he or she determines that it </w:t>
      </w:r>
      <w:r w:rsidRPr="00F552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be </w:t>
      </w:r>
      <w:r w:rsidRPr="006F229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unwise </w:t>
      </w:r>
      <w:r w:rsidRPr="00F55224">
        <w:rPr>
          <w:rFonts w:ascii="Times New Roman" w:eastAsia="Times New Roman" w:hAnsi="Times New Roman" w:cs="Times New Roman"/>
          <w:color w:val="333333"/>
          <w:sz w:val="24"/>
          <w:szCs w:val="24"/>
        </w:rPr>
        <w:t>or unsafe to remain open.</w:t>
      </w:r>
      <w:r w:rsidR="00221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This Unit decision will normally be in conjunction with that of Fremont Public Schools.</w:t>
      </w:r>
    </w:p>
    <w:p w14:paraId="31657604" w14:textId="77777777" w:rsidR="00F55224" w:rsidRPr="00F55224" w:rsidRDefault="00F55224" w:rsidP="00F552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1657605" w14:textId="77777777" w:rsidR="00F55224" w:rsidRPr="00F55224" w:rsidRDefault="00F55224" w:rsidP="00F552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5224">
        <w:rPr>
          <w:rFonts w:ascii="Times New Roman" w:eastAsia="Times New Roman" w:hAnsi="Times New Roman" w:cs="Times New Roman"/>
          <w:color w:val="333333"/>
          <w:sz w:val="24"/>
          <w:szCs w:val="24"/>
        </w:rPr>
        <w:t>Notifications of closings will be completed using a mass communication system.</w:t>
      </w:r>
    </w:p>
    <w:p w14:paraId="31657606" w14:textId="77777777" w:rsidR="00F55224" w:rsidRDefault="00F55224" w:rsidP="00F552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31657607" w14:textId="77777777" w:rsidR="00F55224" w:rsidRDefault="00F55224" w:rsidP="00F552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31657608" w14:textId="77777777" w:rsidR="00F55224" w:rsidRDefault="00F55224" w:rsidP="00F552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31657609" w14:textId="77777777" w:rsidR="00F55224" w:rsidRDefault="00F55224" w:rsidP="00F552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3165760A" w14:textId="77777777" w:rsidR="00F55224" w:rsidRDefault="00F55224" w:rsidP="00F552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3165760B" w14:textId="77777777" w:rsidR="00F55224" w:rsidRDefault="00F55224" w:rsidP="00F552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3165760C" w14:textId="77777777" w:rsidR="00F55224" w:rsidRDefault="00F55224" w:rsidP="00F552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3165760D" w14:textId="77777777" w:rsidR="00F55224" w:rsidRDefault="00F55224" w:rsidP="00F552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3165760E" w14:textId="77777777" w:rsidR="00F55224" w:rsidRDefault="00F55224" w:rsidP="00F552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3165760F" w14:textId="77777777" w:rsidR="00F55224" w:rsidRDefault="00F55224" w:rsidP="00F552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31657610" w14:textId="77777777" w:rsidR="00F55224" w:rsidRDefault="00F55224" w:rsidP="00F552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31657611" w14:textId="77777777" w:rsidR="00F55224" w:rsidRDefault="00F55224" w:rsidP="00F552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31657612" w14:textId="77777777" w:rsidR="00F55224" w:rsidRDefault="00F55224" w:rsidP="00F552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31657613" w14:textId="77777777" w:rsidR="00F55224" w:rsidRDefault="00F55224" w:rsidP="00F552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31657614" w14:textId="77777777" w:rsidR="00F55224" w:rsidRDefault="00F55224" w:rsidP="00F552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31657615" w14:textId="77777777" w:rsidR="00F55224" w:rsidRDefault="00F55224" w:rsidP="00F552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31657616" w14:textId="77777777" w:rsidR="00F55224" w:rsidRDefault="00F55224" w:rsidP="00F552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31657617" w14:textId="77777777" w:rsidR="00F55224" w:rsidRDefault="00F55224" w:rsidP="00F552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31657618" w14:textId="77777777" w:rsidR="00F55224" w:rsidRDefault="00F55224" w:rsidP="00F552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31657619" w14:textId="77777777" w:rsidR="00F55224" w:rsidRDefault="00F55224" w:rsidP="00F552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3165761A" w14:textId="77777777" w:rsidR="00F55224" w:rsidRDefault="00F55224" w:rsidP="00F552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3165761B" w14:textId="77777777" w:rsidR="00F55224" w:rsidRDefault="00F55224" w:rsidP="00F552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3165761C" w14:textId="77777777" w:rsidR="00F55224" w:rsidRDefault="00F55224" w:rsidP="00F552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3165761D" w14:textId="77777777" w:rsidR="00F55224" w:rsidRDefault="00F55224" w:rsidP="00F552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3165761E" w14:textId="77777777" w:rsidR="00F55224" w:rsidRDefault="00F55224" w:rsidP="00F552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3165761F" w14:textId="77777777" w:rsidR="00F55224" w:rsidRDefault="00F55224" w:rsidP="00F552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31657622" w14:textId="00FCA04B" w:rsidR="00F55224" w:rsidRDefault="00F55224" w:rsidP="00F55224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4B16AF">
        <w:rPr>
          <w:rFonts w:ascii="Times New Roman" w:hAnsi="Times New Roman" w:cs="Times New Roman"/>
          <w:sz w:val="24"/>
          <w:szCs w:val="24"/>
        </w:rPr>
        <w:t>Date of Adoption:</w:t>
      </w:r>
      <w:r w:rsidRPr="004B16AF">
        <w:rPr>
          <w:rFonts w:ascii="Times New Roman" w:hAnsi="Times New Roman" w:cs="Times New Roman"/>
          <w:sz w:val="24"/>
          <w:szCs w:val="24"/>
        </w:rPr>
        <w:tab/>
      </w:r>
      <w:r w:rsidR="00E12491">
        <w:rPr>
          <w:rFonts w:ascii="Times New Roman" w:hAnsi="Times New Roman" w:cs="Times New Roman"/>
          <w:sz w:val="24"/>
          <w:szCs w:val="24"/>
        </w:rPr>
        <w:t>0</w:t>
      </w:r>
      <w:r w:rsidRPr="004B16AF">
        <w:rPr>
          <w:rFonts w:ascii="Times New Roman" w:hAnsi="Times New Roman" w:cs="Times New Roman"/>
          <w:sz w:val="24"/>
          <w:szCs w:val="24"/>
        </w:rPr>
        <w:t>4/20/2015</w:t>
      </w:r>
    </w:p>
    <w:p w14:paraId="75D8537D" w14:textId="1E2569FB" w:rsidR="004B16AF" w:rsidRPr="004B16AF" w:rsidRDefault="004B16AF" w:rsidP="00F55224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Review:</w:t>
      </w:r>
      <w:r w:rsidRPr="005718F7">
        <w:rPr>
          <w:rFonts w:ascii="Times New Roman" w:hAnsi="Times New Roman" w:cs="Times New Roman"/>
          <w:sz w:val="24"/>
          <w:szCs w:val="24"/>
        </w:rPr>
        <w:tab/>
        <w:t>10/21/2024</w:t>
      </w:r>
    </w:p>
    <w:p w14:paraId="31657623" w14:textId="77777777" w:rsidR="00F55224" w:rsidRPr="006F229D" w:rsidRDefault="00F55224" w:rsidP="00F552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16AF">
        <w:rPr>
          <w:rFonts w:ascii="Times New Roman" w:hAnsi="Times New Roman" w:cs="Times New Roman"/>
          <w:sz w:val="24"/>
          <w:szCs w:val="24"/>
        </w:rPr>
        <w:t>Date of Revision:</w:t>
      </w:r>
      <w:r w:rsidRPr="00092EC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31657624" w14:textId="77777777" w:rsidR="00F6171C" w:rsidRDefault="00F6171C"/>
    <w:sectPr w:rsidR="00F61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24"/>
    <w:rsid w:val="000130CA"/>
    <w:rsid w:val="000510D8"/>
    <w:rsid w:val="00071497"/>
    <w:rsid w:val="00112E3C"/>
    <w:rsid w:val="001366B9"/>
    <w:rsid w:val="001628F7"/>
    <w:rsid w:val="001659DC"/>
    <w:rsid w:val="001F7EFD"/>
    <w:rsid w:val="00211C44"/>
    <w:rsid w:val="002217E6"/>
    <w:rsid w:val="00300288"/>
    <w:rsid w:val="00316651"/>
    <w:rsid w:val="00320022"/>
    <w:rsid w:val="0033534B"/>
    <w:rsid w:val="0034745D"/>
    <w:rsid w:val="00410FFE"/>
    <w:rsid w:val="00425546"/>
    <w:rsid w:val="0043099A"/>
    <w:rsid w:val="00432F27"/>
    <w:rsid w:val="00474CB2"/>
    <w:rsid w:val="004B16AF"/>
    <w:rsid w:val="005718F7"/>
    <w:rsid w:val="00575AD8"/>
    <w:rsid w:val="005F7CF9"/>
    <w:rsid w:val="0061499F"/>
    <w:rsid w:val="006511DF"/>
    <w:rsid w:val="00690CD4"/>
    <w:rsid w:val="006A1892"/>
    <w:rsid w:val="006F1053"/>
    <w:rsid w:val="007724AD"/>
    <w:rsid w:val="007A45F4"/>
    <w:rsid w:val="00873347"/>
    <w:rsid w:val="00902774"/>
    <w:rsid w:val="00932FDF"/>
    <w:rsid w:val="00970812"/>
    <w:rsid w:val="009E7B21"/>
    <w:rsid w:val="00A21433"/>
    <w:rsid w:val="00A21803"/>
    <w:rsid w:val="00A50590"/>
    <w:rsid w:val="00A520F5"/>
    <w:rsid w:val="00A650CE"/>
    <w:rsid w:val="00AA7769"/>
    <w:rsid w:val="00AB199C"/>
    <w:rsid w:val="00AE59E8"/>
    <w:rsid w:val="00B03C53"/>
    <w:rsid w:val="00B15DF7"/>
    <w:rsid w:val="00B238AC"/>
    <w:rsid w:val="00B435BB"/>
    <w:rsid w:val="00B71A5C"/>
    <w:rsid w:val="00B71D53"/>
    <w:rsid w:val="00C05D9C"/>
    <w:rsid w:val="00C7710C"/>
    <w:rsid w:val="00CC75EB"/>
    <w:rsid w:val="00CE2F8F"/>
    <w:rsid w:val="00CE46A8"/>
    <w:rsid w:val="00D971D9"/>
    <w:rsid w:val="00DD3309"/>
    <w:rsid w:val="00DF1526"/>
    <w:rsid w:val="00E12491"/>
    <w:rsid w:val="00E30493"/>
    <w:rsid w:val="00F44E5E"/>
    <w:rsid w:val="00F55224"/>
    <w:rsid w:val="00F6171C"/>
    <w:rsid w:val="00F86340"/>
    <w:rsid w:val="00F9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57600"/>
  <w15:docId w15:val="{5FF40BDC-2CC6-4B70-9505-ABA84047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DeTurk</dc:creator>
  <cp:lastModifiedBy>Mitch Hoffer</cp:lastModifiedBy>
  <cp:revision>2</cp:revision>
  <cp:lastPrinted>2024-10-24T17:56:00Z</cp:lastPrinted>
  <dcterms:created xsi:type="dcterms:W3CDTF">2024-10-24T17:57:00Z</dcterms:created>
  <dcterms:modified xsi:type="dcterms:W3CDTF">2024-10-24T17:57:00Z</dcterms:modified>
</cp:coreProperties>
</file>